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89A" w:rsidRDefault="0074389A" w:rsidP="0074389A">
      <w:pPr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>（様式②）</w:t>
      </w:r>
    </w:p>
    <w:p w:rsidR="0074389A" w:rsidRDefault="0074389A" w:rsidP="0074389A">
      <w:pPr>
        <w:ind w:firstLineChars="3100" w:firstLine="7626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>令和　年　月　日</w:t>
      </w:r>
    </w:p>
    <w:p w:rsidR="0074389A" w:rsidRDefault="0074389A" w:rsidP="0074389A">
      <w:pPr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</w:t>
      </w:r>
    </w:p>
    <w:p w:rsidR="0074389A" w:rsidRDefault="0074389A" w:rsidP="0074389A">
      <w:pPr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〇〇地区中体連　会長　　様</w:t>
      </w:r>
    </w:p>
    <w:p w:rsidR="0074389A" w:rsidRDefault="0074389A" w:rsidP="0074389A">
      <w:pPr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〇〇教育委員会</w:t>
      </w:r>
    </w:p>
    <w:p w:rsidR="0074389A" w:rsidRDefault="0074389A" w:rsidP="0074389A">
      <w:pPr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教育長　　　　　　　　</w:t>
      </w:r>
    </w:p>
    <w:p w:rsidR="0074389A" w:rsidRDefault="0074389A" w:rsidP="0074389A">
      <w:pPr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</w:t>
      </w:r>
    </w:p>
    <w:p w:rsidR="0074389A" w:rsidRDefault="0074389A" w:rsidP="0074389A">
      <w:pPr>
        <w:rPr>
          <w:rFonts w:hAnsi="Times New Roman"/>
          <w:spacing w:val="18"/>
        </w:rPr>
      </w:pPr>
    </w:p>
    <w:p w:rsidR="0074389A" w:rsidRDefault="0074389A" w:rsidP="0074389A">
      <w:pPr>
        <w:ind w:left="630" w:hangingChars="300" w:hanging="630"/>
      </w:pPr>
      <w:r>
        <w:rPr>
          <w:rFonts w:hint="eastAsia"/>
        </w:rPr>
        <w:t xml:space="preserve">　　　下記のクラブチームは、地区中体連登録条件を満たしていることを確認いたしましたので、〇〇地区中体連への登録をお願い致します。</w:t>
      </w:r>
    </w:p>
    <w:p w:rsidR="0074389A" w:rsidRDefault="0074389A" w:rsidP="0074389A">
      <w:pPr>
        <w:ind w:left="630" w:hangingChars="300" w:hanging="630"/>
      </w:pPr>
    </w:p>
    <w:p w:rsidR="0074389A" w:rsidRDefault="0074389A" w:rsidP="0074389A">
      <w:pPr>
        <w:ind w:firstLineChars="100" w:firstLine="246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>１．</w:t>
      </w:r>
      <w:r w:rsidRPr="003C781E">
        <w:rPr>
          <w:rFonts w:hAnsi="Times New Roman" w:hint="eastAsia"/>
          <w:spacing w:val="18"/>
        </w:rPr>
        <w:t>クラブチーム基本情報</w:t>
      </w:r>
    </w:p>
    <w:p w:rsidR="0074389A" w:rsidRPr="003C781E" w:rsidRDefault="0074389A" w:rsidP="0074389A">
      <w:pPr>
        <w:ind w:firstLineChars="100" w:firstLine="246"/>
        <w:rPr>
          <w:rFonts w:hAnsi="Times New Roman"/>
          <w:spacing w:val="18"/>
        </w:rPr>
      </w:pPr>
    </w:p>
    <w:tbl>
      <w:tblPr>
        <w:tblStyle w:val="a3"/>
        <w:tblW w:w="0" w:type="auto"/>
        <w:tblInd w:w="852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74389A" w:rsidTr="00705B0A">
        <w:trPr>
          <w:trHeight w:val="287"/>
        </w:trPr>
        <w:tc>
          <w:tcPr>
            <w:tcW w:w="2689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クラブチーム名</w:t>
            </w:r>
          </w:p>
        </w:tc>
        <w:tc>
          <w:tcPr>
            <w:tcW w:w="5805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</w:p>
        </w:tc>
      </w:tr>
      <w:tr w:rsidR="0074389A" w:rsidTr="00705B0A">
        <w:trPr>
          <w:trHeight w:val="335"/>
        </w:trPr>
        <w:tc>
          <w:tcPr>
            <w:tcW w:w="2689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種　　目</w:t>
            </w:r>
          </w:p>
        </w:tc>
        <w:tc>
          <w:tcPr>
            <w:tcW w:w="5805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 xml:space="preserve">　　　　　　　　　　　卓球（　個人　・　団体　）</w:t>
            </w:r>
          </w:p>
        </w:tc>
      </w:tr>
      <w:tr w:rsidR="0074389A" w:rsidTr="00705B0A">
        <w:trPr>
          <w:trHeight w:val="396"/>
        </w:trPr>
        <w:tc>
          <w:tcPr>
            <w:tcW w:w="2689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代表者</w:t>
            </w:r>
          </w:p>
        </w:tc>
        <w:tc>
          <w:tcPr>
            <w:tcW w:w="5805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</w:p>
        </w:tc>
      </w:tr>
      <w:tr w:rsidR="0074389A" w:rsidTr="00705B0A">
        <w:trPr>
          <w:trHeight w:val="396"/>
        </w:trPr>
        <w:tc>
          <w:tcPr>
            <w:tcW w:w="2689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指導者（複数記入可）</w:t>
            </w:r>
          </w:p>
        </w:tc>
        <w:tc>
          <w:tcPr>
            <w:tcW w:w="5805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</w:p>
        </w:tc>
      </w:tr>
      <w:tr w:rsidR="0074389A" w:rsidTr="00705B0A">
        <w:trPr>
          <w:trHeight w:val="275"/>
        </w:trPr>
        <w:tc>
          <w:tcPr>
            <w:tcW w:w="2689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所在地</w:t>
            </w:r>
          </w:p>
        </w:tc>
        <w:tc>
          <w:tcPr>
            <w:tcW w:w="5805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</w:p>
        </w:tc>
      </w:tr>
      <w:tr w:rsidR="0074389A" w:rsidTr="00705B0A">
        <w:trPr>
          <w:trHeight w:val="337"/>
        </w:trPr>
        <w:tc>
          <w:tcPr>
            <w:tcW w:w="2689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電話番号（代表者）</w:t>
            </w:r>
          </w:p>
        </w:tc>
        <w:tc>
          <w:tcPr>
            <w:tcW w:w="5805" w:type="dxa"/>
            <w:vAlign w:val="center"/>
          </w:tcPr>
          <w:p w:rsidR="0074389A" w:rsidRDefault="0074389A" w:rsidP="00705B0A">
            <w:pPr>
              <w:rPr>
                <w:rFonts w:hAnsi="Times New Roman"/>
                <w:spacing w:val="18"/>
              </w:rPr>
            </w:pPr>
          </w:p>
        </w:tc>
      </w:tr>
    </w:tbl>
    <w:p w:rsidR="0074389A" w:rsidRDefault="0074389A" w:rsidP="0074389A">
      <w:pPr>
        <w:rPr>
          <w:rFonts w:hAnsi="Times New Roman"/>
          <w:spacing w:val="18"/>
        </w:rPr>
      </w:pPr>
    </w:p>
    <w:p w:rsidR="0074389A" w:rsidRPr="00194389" w:rsidRDefault="0074389A" w:rsidP="0074389A">
      <w:pPr>
        <w:rPr>
          <w:rFonts w:hAnsi="Times New Roman"/>
          <w:spacing w:val="18"/>
        </w:rPr>
      </w:pPr>
    </w:p>
    <w:tbl>
      <w:tblPr>
        <w:tblStyle w:val="a3"/>
        <w:tblpPr w:leftFromText="142" w:rightFromText="142" w:vertAnchor="text" w:horzAnchor="margin" w:tblpXSpec="center" w:tblpY="477"/>
        <w:tblW w:w="8844" w:type="dxa"/>
        <w:tblLook w:val="04A0" w:firstRow="1" w:lastRow="0" w:firstColumn="1" w:lastColumn="0" w:noHBand="0" w:noVBand="1"/>
      </w:tblPr>
      <w:tblGrid>
        <w:gridCol w:w="2689"/>
        <w:gridCol w:w="4020"/>
        <w:gridCol w:w="1110"/>
        <w:gridCol w:w="1025"/>
      </w:tblGrid>
      <w:tr w:rsidR="0074389A" w:rsidTr="00705B0A">
        <w:trPr>
          <w:trHeight w:val="397"/>
        </w:trPr>
        <w:tc>
          <w:tcPr>
            <w:tcW w:w="2689" w:type="dxa"/>
            <w:vAlign w:val="center"/>
          </w:tcPr>
          <w:p w:rsidR="0074389A" w:rsidRDefault="0074389A" w:rsidP="00705B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20" w:type="dxa"/>
            <w:vAlign w:val="center"/>
          </w:tcPr>
          <w:p w:rsidR="0074389A" w:rsidRDefault="0074389A" w:rsidP="00705B0A">
            <w:pPr>
              <w:ind w:firstLineChars="600" w:firstLine="1260"/>
            </w:pPr>
            <w:r>
              <w:rPr>
                <w:rFonts w:hint="eastAsia"/>
              </w:rPr>
              <w:t>在　籍　校</w:t>
            </w:r>
          </w:p>
        </w:tc>
        <w:tc>
          <w:tcPr>
            <w:tcW w:w="1110" w:type="dxa"/>
            <w:vAlign w:val="center"/>
          </w:tcPr>
          <w:p w:rsidR="0074389A" w:rsidRDefault="0074389A" w:rsidP="00705B0A">
            <w:pPr>
              <w:ind w:firstLineChars="100" w:firstLine="210"/>
            </w:pPr>
            <w:r>
              <w:rPr>
                <w:rFonts w:hint="eastAsia"/>
              </w:rPr>
              <w:t>学年</w:t>
            </w:r>
          </w:p>
        </w:tc>
        <w:tc>
          <w:tcPr>
            <w:tcW w:w="1025" w:type="dxa"/>
            <w:vAlign w:val="center"/>
          </w:tcPr>
          <w:p w:rsidR="0074389A" w:rsidRDefault="0074389A" w:rsidP="00705B0A">
            <w:pPr>
              <w:ind w:firstLineChars="100" w:firstLine="210"/>
            </w:pPr>
            <w:r>
              <w:rPr>
                <w:rFonts w:hint="eastAsia"/>
              </w:rPr>
              <w:t>男女</w:t>
            </w:r>
          </w:p>
        </w:tc>
      </w:tr>
      <w:tr w:rsidR="0074389A" w:rsidTr="00705B0A">
        <w:trPr>
          <w:trHeight w:val="300"/>
        </w:trPr>
        <w:tc>
          <w:tcPr>
            <w:tcW w:w="2689" w:type="dxa"/>
            <w:vAlign w:val="center"/>
          </w:tcPr>
          <w:p w:rsidR="0074389A" w:rsidRDefault="0074389A" w:rsidP="00705B0A"/>
        </w:tc>
        <w:tc>
          <w:tcPr>
            <w:tcW w:w="4020" w:type="dxa"/>
            <w:vAlign w:val="center"/>
          </w:tcPr>
          <w:p w:rsidR="0074389A" w:rsidRDefault="0074389A" w:rsidP="00705B0A"/>
        </w:tc>
        <w:tc>
          <w:tcPr>
            <w:tcW w:w="1110" w:type="dxa"/>
            <w:vAlign w:val="center"/>
          </w:tcPr>
          <w:p w:rsidR="0074389A" w:rsidRDefault="0074389A" w:rsidP="00705B0A"/>
        </w:tc>
        <w:tc>
          <w:tcPr>
            <w:tcW w:w="1025" w:type="dxa"/>
            <w:vAlign w:val="center"/>
          </w:tcPr>
          <w:p w:rsidR="0074389A" w:rsidRDefault="0074389A" w:rsidP="00705B0A"/>
        </w:tc>
      </w:tr>
      <w:tr w:rsidR="0074389A" w:rsidTr="00705B0A">
        <w:trPr>
          <w:trHeight w:val="349"/>
        </w:trPr>
        <w:tc>
          <w:tcPr>
            <w:tcW w:w="2689" w:type="dxa"/>
            <w:vAlign w:val="center"/>
          </w:tcPr>
          <w:p w:rsidR="0074389A" w:rsidRDefault="0074389A" w:rsidP="00705B0A"/>
        </w:tc>
        <w:tc>
          <w:tcPr>
            <w:tcW w:w="4020" w:type="dxa"/>
            <w:vAlign w:val="center"/>
          </w:tcPr>
          <w:p w:rsidR="0074389A" w:rsidRDefault="0074389A" w:rsidP="00705B0A"/>
        </w:tc>
        <w:tc>
          <w:tcPr>
            <w:tcW w:w="1110" w:type="dxa"/>
            <w:vAlign w:val="center"/>
          </w:tcPr>
          <w:p w:rsidR="0074389A" w:rsidRDefault="0074389A" w:rsidP="00705B0A"/>
        </w:tc>
        <w:tc>
          <w:tcPr>
            <w:tcW w:w="1025" w:type="dxa"/>
            <w:vAlign w:val="center"/>
          </w:tcPr>
          <w:p w:rsidR="0074389A" w:rsidRDefault="0074389A" w:rsidP="00705B0A"/>
        </w:tc>
      </w:tr>
      <w:tr w:rsidR="0074389A" w:rsidTr="00705B0A">
        <w:trPr>
          <w:trHeight w:val="268"/>
        </w:trPr>
        <w:tc>
          <w:tcPr>
            <w:tcW w:w="2689" w:type="dxa"/>
            <w:vAlign w:val="center"/>
          </w:tcPr>
          <w:p w:rsidR="0074389A" w:rsidRDefault="0074389A" w:rsidP="00705B0A"/>
        </w:tc>
        <w:tc>
          <w:tcPr>
            <w:tcW w:w="4020" w:type="dxa"/>
            <w:vAlign w:val="center"/>
          </w:tcPr>
          <w:p w:rsidR="0074389A" w:rsidRDefault="0074389A" w:rsidP="00705B0A"/>
        </w:tc>
        <w:tc>
          <w:tcPr>
            <w:tcW w:w="1110" w:type="dxa"/>
            <w:vAlign w:val="center"/>
          </w:tcPr>
          <w:p w:rsidR="0074389A" w:rsidRDefault="0074389A" w:rsidP="00705B0A"/>
        </w:tc>
        <w:tc>
          <w:tcPr>
            <w:tcW w:w="1025" w:type="dxa"/>
            <w:vAlign w:val="center"/>
          </w:tcPr>
          <w:p w:rsidR="0074389A" w:rsidRDefault="0074389A" w:rsidP="00705B0A"/>
        </w:tc>
      </w:tr>
      <w:tr w:rsidR="0074389A" w:rsidTr="00705B0A">
        <w:trPr>
          <w:trHeight w:val="316"/>
        </w:trPr>
        <w:tc>
          <w:tcPr>
            <w:tcW w:w="2689" w:type="dxa"/>
            <w:vAlign w:val="center"/>
          </w:tcPr>
          <w:p w:rsidR="0074389A" w:rsidRDefault="0074389A" w:rsidP="00705B0A"/>
        </w:tc>
        <w:tc>
          <w:tcPr>
            <w:tcW w:w="4020" w:type="dxa"/>
            <w:vAlign w:val="center"/>
          </w:tcPr>
          <w:p w:rsidR="0074389A" w:rsidRDefault="0074389A" w:rsidP="00705B0A"/>
        </w:tc>
        <w:tc>
          <w:tcPr>
            <w:tcW w:w="1110" w:type="dxa"/>
            <w:vAlign w:val="center"/>
          </w:tcPr>
          <w:p w:rsidR="0074389A" w:rsidRDefault="0074389A" w:rsidP="00705B0A"/>
        </w:tc>
        <w:tc>
          <w:tcPr>
            <w:tcW w:w="1025" w:type="dxa"/>
            <w:vAlign w:val="center"/>
          </w:tcPr>
          <w:p w:rsidR="0074389A" w:rsidRDefault="0074389A" w:rsidP="00705B0A"/>
        </w:tc>
      </w:tr>
      <w:tr w:rsidR="0074389A" w:rsidTr="00705B0A">
        <w:trPr>
          <w:trHeight w:val="222"/>
        </w:trPr>
        <w:tc>
          <w:tcPr>
            <w:tcW w:w="2689" w:type="dxa"/>
            <w:vAlign w:val="center"/>
          </w:tcPr>
          <w:p w:rsidR="0074389A" w:rsidRDefault="0074389A" w:rsidP="00705B0A"/>
        </w:tc>
        <w:tc>
          <w:tcPr>
            <w:tcW w:w="4020" w:type="dxa"/>
            <w:vAlign w:val="center"/>
          </w:tcPr>
          <w:p w:rsidR="0074389A" w:rsidRDefault="0074389A" w:rsidP="00705B0A"/>
        </w:tc>
        <w:tc>
          <w:tcPr>
            <w:tcW w:w="1110" w:type="dxa"/>
            <w:vAlign w:val="center"/>
          </w:tcPr>
          <w:p w:rsidR="0074389A" w:rsidRDefault="0074389A" w:rsidP="00705B0A"/>
        </w:tc>
        <w:tc>
          <w:tcPr>
            <w:tcW w:w="1025" w:type="dxa"/>
            <w:vAlign w:val="center"/>
          </w:tcPr>
          <w:p w:rsidR="0074389A" w:rsidRDefault="0074389A" w:rsidP="00705B0A"/>
        </w:tc>
      </w:tr>
      <w:tr w:rsidR="0074389A" w:rsidTr="00705B0A">
        <w:trPr>
          <w:trHeight w:val="298"/>
        </w:trPr>
        <w:tc>
          <w:tcPr>
            <w:tcW w:w="2689" w:type="dxa"/>
            <w:vAlign w:val="center"/>
          </w:tcPr>
          <w:p w:rsidR="0074389A" w:rsidRDefault="0074389A" w:rsidP="00705B0A"/>
        </w:tc>
        <w:tc>
          <w:tcPr>
            <w:tcW w:w="4020" w:type="dxa"/>
            <w:vAlign w:val="center"/>
          </w:tcPr>
          <w:p w:rsidR="0074389A" w:rsidRDefault="0074389A" w:rsidP="00705B0A"/>
        </w:tc>
        <w:tc>
          <w:tcPr>
            <w:tcW w:w="1110" w:type="dxa"/>
            <w:vAlign w:val="center"/>
          </w:tcPr>
          <w:p w:rsidR="0074389A" w:rsidRDefault="0074389A" w:rsidP="00705B0A"/>
        </w:tc>
        <w:tc>
          <w:tcPr>
            <w:tcW w:w="1025" w:type="dxa"/>
            <w:vAlign w:val="center"/>
          </w:tcPr>
          <w:p w:rsidR="0074389A" w:rsidRDefault="0074389A" w:rsidP="00705B0A"/>
        </w:tc>
      </w:tr>
      <w:tr w:rsidR="0074389A" w:rsidTr="00705B0A">
        <w:trPr>
          <w:trHeight w:val="304"/>
        </w:trPr>
        <w:tc>
          <w:tcPr>
            <w:tcW w:w="2689" w:type="dxa"/>
            <w:vAlign w:val="center"/>
          </w:tcPr>
          <w:p w:rsidR="0074389A" w:rsidRDefault="0074389A" w:rsidP="00705B0A"/>
        </w:tc>
        <w:tc>
          <w:tcPr>
            <w:tcW w:w="4020" w:type="dxa"/>
            <w:vAlign w:val="center"/>
          </w:tcPr>
          <w:p w:rsidR="0074389A" w:rsidRDefault="0074389A" w:rsidP="00705B0A"/>
        </w:tc>
        <w:tc>
          <w:tcPr>
            <w:tcW w:w="1110" w:type="dxa"/>
            <w:vAlign w:val="center"/>
          </w:tcPr>
          <w:p w:rsidR="0074389A" w:rsidRDefault="0074389A" w:rsidP="00705B0A"/>
        </w:tc>
        <w:tc>
          <w:tcPr>
            <w:tcW w:w="1025" w:type="dxa"/>
            <w:vAlign w:val="center"/>
          </w:tcPr>
          <w:p w:rsidR="0074389A" w:rsidRDefault="0074389A" w:rsidP="00705B0A"/>
        </w:tc>
      </w:tr>
    </w:tbl>
    <w:p w:rsidR="0074389A" w:rsidRPr="003C781E" w:rsidRDefault="0074389A" w:rsidP="0074389A">
      <w:pPr>
        <w:ind w:firstLineChars="100" w:firstLine="246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>２．</w:t>
      </w:r>
      <w:r w:rsidRPr="003C781E">
        <w:rPr>
          <w:rFonts w:hAnsi="Times New Roman" w:hint="eastAsia"/>
          <w:spacing w:val="18"/>
        </w:rPr>
        <w:t>在籍生徒</w:t>
      </w:r>
    </w:p>
    <w:p w:rsidR="0074389A" w:rsidRDefault="0074389A" w:rsidP="0074389A">
      <w:pPr>
        <w:rPr>
          <w:rFonts w:hAnsi="Times New Roman"/>
          <w:spacing w:val="18"/>
        </w:rPr>
      </w:pPr>
    </w:p>
    <w:p w:rsidR="0074389A" w:rsidRPr="003C781E" w:rsidRDefault="0074389A" w:rsidP="0074389A">
      <w:pPr>
        <w:ind w:left="630" w:hangingChars="300" w:hanging="630"/>
      </w:pPr>
    </w:p>
    <w:p w:rsidR="0074389A" w:rsidRDefault="0074389A" w:rsidP="0074389A"/>
    <w:p w:rsidR="009B0BFF" w:rsidRDefault="009B0BFF"/>
    <w:sectPr w:rsidR="009B0BFF" w:rsidSect="00006F3D">
      <w:pgSz w:w="11906" w:h="16838" w:code="9"/>
      <w:pgMar w:top="284" w:right="851" w:bottom="284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9A"/>
    <w:rsid w:val="0074389A"/>
    <w:rsid w:val="009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E2F61-DA79-4B9F-BC31-0DCF67E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9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2023-02-13T00:37:00Z</dcterms:created>
  <dcterms:modified xsi:type="dcterms:W3CDTF">2023-02-13T00:37:00Z</dcterms:modified>
</cp:coreProperties>
</file>